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CC435F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CC435F">
        <w:rPr>
          <w:iCs/>
          <w:szCs w:val="20"/>
        </w:rPr>
      </w:r>
      <w:r w:rsidR="00CC435F">
        <w:rPr>
          <w:iCs/>
          <w:szCs w:val="20"/>
        </w:rPr>
        <w:fldChar w:fldCharType="separate"/>
      </w:r>
      <w:r w:rsidR="00CC435F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</w:t>
            </w:r>
            <w:r w:rsidR="00882F3E">
              <w:t>30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882F3E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Section 2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20FD0" w:rsidP="00882F3E">
            <w:r>
              <w:t xml:space="preserve">Project </w:t>
            </w:r>
            <w:r w:rsidR="00882F3E">
              <w:t>description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882F3E" w:rsidP="00554D91">
            <w:r w:rsidRPr="00882F3E">
              <w:t>Is Adaptive Protection new and untested, or is it already used?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0A1024" w:rsidP="000A1024">
            <w:r>
              <w:t>As far as we are aware our version of Adaptive Protection has been untested. Parson Brinckerhoff’s review of the FLARE concept</w:t>
            </w:r>
            <w:r w:rsidR="003702A3">
              <w:t>s (referenced in S</w:t>
            </w:r>
            <w:r w:rsidR="00CB0365">
              <w:t>ection 6</w:t>
            </w:r>
            <w:r w:rsidR="003702A3">
              <w:t>,</w:t>
            </w:r>
            <w:r w:rsidR="00CB0365">
              <w:t xml:space="preserve"> page 33</w:t>
            </w:r>
            <w:r w:rsidR="003702A3">
              <w:t xml:space="preserve"> of the Full Submission)</w:t>
            </w:r>
            <w:r>
              <w:t xml:space="preserve"> highlighted that our version of Adaptive Protection is similar</w:t>
            </w:r>
            <w:r w:rsidR="002465F9">
              <w:t xml:space="preserve"> in principle to some</w:t>
            </w:r>
            <w:r>
              <w:t xml:space="preserve"> National Grid</w:t>
            </w:r>
            <w:r w:rsidR="00CB0365">
              <w:t xml:space="preserve"> operational tripping schemes</w:t>
            </w:r>
            <w:r w:rsidR="0012647C">
              <w:t>,</w:t>
            </w:r>
            <w:r w:rsidR="00CB0365">
              <w:t xml:space="preserve"> </w:t>
            </w:r>
            <w:r w:rsidR="002465F9">
              <w:t>but is designed to operate in conjunction with the NMS system and targeted at a different problem namely fault current managem</w:t>
            </w:r>
            <w:r w:rsidR="00BA4FFB">
              <w:t>ent</w:t>
            </w:r>
            <w:r w:rsidR="002465F9">
              <w:t xml:space="preserve"> not load current. </w:t>
            </w:r>
          </w:p>
          <w:p w:rsidR="00CB0365" w:rsidRPr="008D7221" w:rsidRDefault="00CB0365" w:rsidP="00CB0365">
            <w:r>
              <w:t>We understand that our use of Adaptive Protection will be the first implementation to manage fault levels.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A1024"/>
    <w:rsid w:val="000F58CA"/>
    <w:rsid w:val="000F5E44"/>
    <w:rsid w:val="000F7190"/>
    <w:rsid w:val="00101D94"/>
    <w:rsid w:val="00110AC5"/>
    <w:rsid w:val="0012619C"/>
    <w:rsid w:val="0012647C"/>
    <w:rsid w:val="001535BD"/>
    <w:rsid w:val="0017232D"/>
    <w:rsid w:val="00177A95"/>
    <w:rsid w:val="00185B2D"/>
    <w:rsid w:val="00192512"/>
    <w:rsid w:val="00196983"/>
    <w:rsid w:val="001B2A43"/>
    <w:rsid w:val="001D6E2A"/>
    <w:rsid w:val="001F0C53"/>
    <w:rsid w:val="00205841"/>
    <w:rsid w:val="00227248"/>
    <w:rsid w:val="002465F9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1E4A"/>
    <w:rsid w:val="00336FD6"/>
    <w:rsid w:val="003411BE"/>
    <w:rsid w:val="003702A3"/>
    <w:rsid w:val="003A7251"/>
    <w:rsid w:val="003B3301"/>
    <w:rsid w:val="003D3004"/>
    <w:rsid w:val="0040339E"/>
    <w:rsid w:val="00444718"/>
    <w:rsid w:val="00453FAF"/>
    <w:rsid w:val="00497B0E"/>
    <w:rsid w:val="004A21B4"/>
    <w:rsid w:val="004B1392"/>
    <w:rsid w:val="004D0CB1"/>
    <w:rsid w:val="00501143"/>
    <w:rsid w:val="00520FD0"/>
    <w:rsid w:val="00521378"/>
    <w:rsid w:val="00521C9B"/>
    <w:rsid w:val="00543678"/>
    <w:rsid w:val="00565158"/>
    <w:rsid w:val="005772C1"/>
    <w:rsid w:val="00593D8A"/>
    <w:rsid w:val="00617191"/>
    <w:rsid w:val="00646018"/>
    <w:rsid w:val="00650A80"/>
    <w:rsid w:val="0066077B"/>
    <w:rsid w:val="006863DD"/>
    <w:rsid w:val="006D50DE"/>
    <w:rsid w:val="006D6F3D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31AA9"/>
    <w:rsid w:val="008450C8"/>
    <w:rsid w:val="00866FAB"/>
    <w:rsid w:val="00881BB7"/>
    <w:rsid w:val="00882F3E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E4403"/>
    <w:rsid w:val="00AE7564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A4FFB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365"/>
    <w:rsid w:val="00CB0455"/>
    <w:rsid w:val="00CC435F"/>
    <w:rsid w:val="00CD5474"/>
    <w:rsid w:val="00CF2079"/>
    <w:rsid w:val="00CF5C80"/>
    <w:rsid w:val="00D304ED"/>
    <w:rsid w:val="00D370E4"/>
    <w:rsid w:val="00D42926"/>
    <w:rsid w:val="00D62C66"/>
    <w:rsid w:val="00D763EF"/>
    <w:rsid w:val="00D80962"/>
    <w:rsid w:val="00D817D1"/>
    <w:rsid w:val="00D946DF"/>
    <w:rsid w:val="00D96E2A"/>
    <w:rsid w:val="00DC1189"/>
    <w:rsid w:val="00DC448C"/>
    <w:rsid w:val="00DC709C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A0265"/>
    <w:rsid w:val="00EA0E9D"/>
    <w:rsid w:val="00ED6D21"/>
    <w:rsid w:val="00EF0CBA"/>
    <w:rsid w:val="00F119C2"/>
    <w:rsid w:val="00F21257"/>
    <w:rsid w:val="00F461D7"/>
    <w:rsid w:val="00F93BBD"/>
    <w:rsid w:val="00F9576B"/>
    <w:rsid w:val="00F960A7"/>
    <w:rsid w:val="00FC0FC7"/>
    <w:rsid w:val="00FC7AFC"/>
    <w:rsid w:val="00FF3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2014-08-16T07:13:00Z</dcterms:created>
  <dcterms:modified xsi:type="dcterms:W3CDTF">2014-08-18T08:14:00Z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