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50710DC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</w:t>
            </w:r>
            <w:r w:rsidR="006F2EC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 xml:space="preserve">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4DC80DB6" w:rsidR="002F2C55" w:rsidRPr="006605C4" w:rsidRDefault="00154BB2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2CCA9CAF" w:rsidR="002F2C55" w:rsidRPr="006605C4" w:rsidRDefault="00154BB2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4 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4FCAEEE0" w:rsidR="002F2C55" w:rsidRPr="006605C4" w:rsidRDefault="00154BB2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4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558D9109" w:rsidR="002F2C55" w:rsidRPr="006605C4" w:rsidRDefault="00154BB2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26/08/2021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54E679D3" w:rsidR="002F2C55" w:rsidRPr="006605C4" w:rsidRDefault="00154BB2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31/08/2021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19A57BB5" w:rsidR="002F2C55" w:rsidRPr="006605C4" w:rsidRDefault="00154BB2" w:rsidP="001F6E93">
            <w:pPr>
              <w:pStyle w:val="Heading1"/>
              <w:rPr>
                <w:rFonts w:eastAsia="Times New Roman"/>
                <w:sz w:val="24"/>
              </w:rPr>
            </w:pPr>
            <w:r w:rsidRPr="00154BB2">
              <w:rPr>
                <w:rFonts w:eastAsia="Times New Roman"/>
                <w:sz w:val="24"/>
              </w:rPr>
              <w:t>What is the cost per household of the equipment needed to deliver the responses?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78B806B6" w14:textId="7B85014E" w:rsidR="00E53C1A" w:rsidRDefault="00E53C1A" w:rsidP="002F2C55">
      <w:r>
        <w:t xml:space="preserve">Customers participating in EQUINOX will at a minimum need a </w:t>
      </w:r>
      <w:r w:rsidR="00253C22">
        <w:t xml:space="preserve">‘smart’ heat pump that can </w:t>
      </w:r>
      <w:r w:rsidR="00AF0FD0">
        <w:t xml:space="preserve">interpret external control signals. Some customers within the trials will also </w:t>
      </w:r>
      <w:r w:rsidR="004960AC">
        <w:t>have ‘smart’ thermal storage devices</w:t>
      </w:r>
      <w:r w:rsidR="009831E2">
        <w:t xml:space="preserve"> that </w:t>
      </w:r>
      <w:r w:rsidR="00270967">
        <w:t>enable</w:t>
      </w:r>
      <w:r w:rsidR="009831E2">
        <w:t xml:space="preserve"> customers </w:t>
      </w:r>
      <w:r w:rsidR="00270967">
        <w:t xml:space="preserve">to </w:t>
      </w:r>
      <w:r w:rsidR="009831E2">
        <w:t xml:space="preserve">provide additional flexibility. </w:t>
      </w:r>
      <w:r w:rsidR="00BA6BE7">
        <w:t xml:space="preserve">The </w:t>
      </w:r>
      <w:r w:rsidR="00D77EBA">
        <w:t>costs</w:t>
      </w:r>
      <w:r w:rsidR="00BA6BE7">
        <w:t xml:space="preserve"> for any additional </w:t>
      </w:r>
      <w:r w:rsidR="00BA6BE7" w:rsidRPr="00EE17B2">
        <w:rPr>
          <w:b/>
          <w:bCs/>
        </w:rPr>
        <w:t xml:space="preserve">customer equipment required for the trials will be </w:t>
      </w:r>
      <w:r w:rsidR="00D77EBA" w:rsidRPr="00EE17B2">
        <w:rPr>
          <w:b/>
          <w:bCs/>
        </w:rPr>
        <w:t>funded by</w:t>
      </w:r>
      <w:r w:rsidR="00040001" w:rsidRPr="00EE17B2">
        <w:rPr>
          <w:b/>
          <w:bCs/>
        </w:rPr>
        <w:t xml:space="preserve"> Project Partners through various decarbonisation funding programmes</w:t>
      </w:r>
      <w:r w:rsidR="00040001">
        <w:t xml:space="preserve">. </w:t>
      </w:r>
      <w:r w:rsidR="00AB740F">
        <w:t>To determine the Project Budget, we have estimated that retrofitting an existing customer would cost approx. £10k</w:t>
      </w:r>
      <w:r w:rsidR="00A64966">
        <w:t xml:space="preserve">. Note that several customers we aim to recruit onto the trial will already have HPs and controls installed within their homes. </w:t>
      </w:r>
    </w:p>
    <w:p w14:paraId="75D228BD" w14:textId="77777777" w:rsidR="002A2BC5" w:rsidRDefault="002A2BC5" w:rsidP="002F2C55"/>
    <w:p w14:paraId="7ABADACB" w14:textId="626004E2" w:rsidR="002F2C55" w:rsidRPr="001F6E93" w:rsidRDefault="002F2C55" w:rsidP="001F6E93"/>
    <w:sectPr w:rsidR="002F2C55" w:rsidRPr="001F6E93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27D5E" w14:textId="77777777" w:rsidR="00CA38D9" w:rsidRDefault="00CA38D9" w:rsidP="001F6E93">
      <w:r>
        <w:separator/>
      </w:r>
    </w:p>
  </w:endnote>
  <w:endnote w:type="continuationSeparator" w:id="0">
    <w:p w14:paraId="6DDF6C23" w14:textId="77777777" w:rsidR="00CA38D9" w:rsidRDefault="00CA38D9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0184180E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54BB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2F7FD" w14:textId="77777777" w:rsidR="00CA38D9" w:rsidRDefault="00CA38D9" w:rsidP="001F6E93">
      <w:r>
        <w:separator/>
      </w:r>
    </w:p>
  </w:footnote>
  <w:footnote w:type="continuationSeparator" w:id="0">
    <w:p w14:paraId="002EEB56" w14:textId="77777777" w:rsidR="00CA38D9" w:rsidRDefault="00CA38D9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1MjIwMjcwNDQ1NTBV0lEKTi0uzszPAykwrAUAeR9PMCwAAAA="/>
  </w:docVars>
  <w:rsids>
    <w:rsidRoot w:val="00000C82"/>
    <w:rsid w:val="00000C82"/>
    <w:rsid w:val="00040001"/>
    <w:rsid w:val="00087FA2"/>
    <w:rsid w:val="000F4635"/>
    <w:rsid w:val="001176C6"/>
    <w:rsid w:val="001431F3"/>
    <w:rsid w:val="00154BB2"/>
    <w:rsid w:val="00177460"/>
    <w:rsid w:val="001A68F2"/>
    <w:rsid w:val="001C06F4"/>
    <w:rsid w:val="001F6E93"/>
    <w:rsid w:val="00253C22"/>
    <w:rsid w:val="00265B97"/>
    <w:rsid w:val="00270967"/>
    <w:rsid w:val="002A27A4"/>
    <w:rsid w:val="002A2BC5"/>
    <w:rsid w:val="002F2C55"/>
    <w:rsid w:val="002F48C3"/>
    <w:rsid w:val="00315261"/>
    <w:rsid w:val="00331426"/>
    <w:rsid w:val="003D0181"/>
    <w:rsid w:val="003E0EED"/>
    <w:rsid w:val="004824AC"/>
    <w:rsid w:val="004960AC"/>
    <w:rsid w:val="004D5FA0"/>
    <w:rsid w:val="005331D0"/>
    <w:rsid w:val="00536E5B"/>
    <w:rsid w:val="005A5E1D"/>
    <w:rsid w:val="005D4DAC"/>
    <w:rsid w:val="005F0460"/>
    <w:rsid w:val="005F6CC3"/>
    <w:rsid w:val="006605C4"/>
    <w:rsid w:val="006D211B"/>
    <w:rsid w:val="006F2EC9"/>
    <w:rsid w:val="00716BB9"/>
    <w:rsid w:val="007A4F15"/>
    <w:rsid w:val="007C0D12"/>
    <w:rsid w:val="007C7E9B"/>
    <w:rsid w:val="007D6A38"/>
    <w:rsid w:val="007F1638"/>
    <w:rsid w:val="008517F4"/>
    <w:rsid w:val="0086475A"/>
    <w:rsid w:val="0089032C"/>
    <w:rsid w:val="008E287D"/>
    <w:rsid w:val="00967DAE"/>
    <w:rsid w:val="00977D98"/>
    <w:rsid w:val="009831E2"/>
    <w:rsid w:val="009905C7"/>
    <w:rsid w:val="009944E4"/>
    <w:rsid w:val="009B7453"/>
    <w:rsid w:val="00A17F94"/>
    <w:rsid w:val="00A64966"/>
    <w:rsid w:val="00AA4841"/>
    <w:rsid w:val="00AB740F"/>
    <w:rsid w:val="00AF0FD0"/>
    <w:rsid w:val="00B51F6B"/>
    <w:rsid w:val="00BA6BE7"/>
    <w:rsid w:val="00C5030B"/>
    <w:rsid w:val="00C570BB"/>
    <w:rsid w:val="00CA38D9"/>
    <w:rsid w:val="00D217DF"/>
    <w:rsid w:val="00D61087"/>
    <w:rsid w:val="00D77EBA"/>
    <w:rsid w:val="00D82FB9"/>
    <w:rsid w:val="00D948CF"/>
    <w:rsid w:val="00D94E5E"/>
    <w:rsid w:val="00DC00BF"/>
    <w:rsid w:val="00E108AC"/>
    <w:rsid w:val="00E21BF6"/>
    <w:rsid w:val="00E44053"/>
    <w:rsid w:val="00E53C1A"/>
    <w:rsid w:val="00E60B51"/>
    <w:rsid w:val="00E73F40"/>
    <w:rsid w:val="00EE17B2"/>
    <w:rsid w:val="00F10E1D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Draft</_Status>
    <Meeting_x0020_Date xmlns="631298fc-6a88-4548-b7d9-3b164918c4a3" xsi:nil="true"/>
    <Descriptor xmlns="631298fc-6a88-4548-b7d9-3b164918c4a3" xsi:nil="true"/>
    <Classification xmlns="631298fc-6a88-4548-b7d9-3b164918c4a3">Unclassified</Classification>
    <Recipient xmlns="631298fc-6a88-4548-b7d9-3b164918c4a3" xsi:nil="true"/>
    <Organisation xmlns="631298fc-6a88-4548-b7d9-3b164918c4a3">Choose an Organisation</Organisation>
    <Publication_x0020_Date_x003a_ xmlns="631298fc-6a88-4548-b7d9-3b164918c4a3">2021-09-06T14:24:41+00:00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esentation" ma:contentTypeID="0x010100FAFD54A5D6473B468DE06B48FEFEE6D9008028847DD20E90439E9E8AD8FA8D42B5" ma:contentTypeVersion="8" ma:contentTypeDescription="This should be used for producing PowerPoint presentations" ma:contentTypeScope="" ma:versionID="4f8d7252977c20e1fba62758fe902602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5cfa75d3924e0393f9143106f1b174d9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Recipient" minOccurs="0"/>
                <xsd:element ref="ns3:Organisation" minOccurs="0"/>
                <xsd:element ref="ns3:Meeting_x0020_Date" minOccurs="0"/>
                <xsd:element ref="ns2:_Status" minOccurs="0"/>
                <xsd:element ref="ns3:Publication_x0020_Date_x003a_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2" nillable="true" ma:displayName="Status" ma:default="Draft" ma:description="Choose the appropriate status from the drop-down" ma:format="Dropdown" ma:internalName="_Status" ma:readOnly="false">
      <xsd:simpleType>
        <xsd:restriction base="dms:Choice">
          <xsd:enumeration value="Briefing"/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  <xsd:enumeration value="--------------"/>
          <xsd:enumeration value="draft"/>
          <xsd:enumeration value="Final"/>
          <xsd:enumeration value="Draft 01"/>
          <xsd:enumeration value="Draft 02"/>
          <xsd:enumeration value="Draft 03"/>
          <xsd:enumeration value="Draft 04"/>
          <xsd:enumeration value="Final"/>
          <xsd:enumeration value="FINAL"/>
          <xsd:enumeration value="Final 05"/>
          <xsd:enumeration value="Final 06"/>
          <xsd:enumeration value="Final 07"/>
          <xsd:enumeration value="Current"/>
          <xsd:enumeration value="Final and Sent to Website"/>
          <xsd:enumeration value="Final February Submission Version"/>
          <xsd:enumeration value="yiu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Recipient" ma:index="9" nillable="true" ma:displayName="Recipient" ma:description="Internal or external person(s) or group (eg Exec, SMT or Authority).  For Legal Advice put recipient of advice." ma:internalName="Recipient" ma:readOnly="false">
      <xsd:simpleType>
        <xsd:restriction base="dms:Text">
          <xsd:maxLength value="255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 ma:readOnly="false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Meeting_x0020_Date" ma:index="11" nillable="true" ma:displayName="Meeting Date" ma:description="Enter the date as DD/MM/YYYY" ma:format="DateOnly" ma:internalName="Meeting_x0020_Date" ma:readOnly="false">
      <xsd:simpleType>
        <xsd:restriction base="dms:DateTime"/>
      </xsd:simpleType>
    </xsd:element>
    <xsd:element name="Publication_x0020_Date_x003a_" ma:index="13" nillable="true" ma:displayName="Publication Date:" ma:default="[today]" ma:description="The Publication Date" ma:format="DateOnly" ma:internalName="Publication_x0020_Date_x003A_" ma:readOnly="false">
      <xsd:simpleType>
        <xsd:restriction base="dms:DateTime"/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haredContentType xmlns="Microsoft.SharePoint.Taxonomy.ContentTypeSync" SourceId="ca9306fc-8436-45f0-b931-e34f519be3a3" ContentTypeId="0x010100FAFD54A5D6473B468DE06B48FEFEE6D9" PreviousValue="true"/>
</file>

<file path=customXml/itemProps1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8F46E4-2A35-48CC-B773-A8CBB9BE87BB}"/>
</file>

<file path=customXml/itemProps4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AC3CC8-B33D-451C-8E0F-26F6C398A10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F60CE22-CB85-4074-9121-2AADDB4EC8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Stuart Fowler</cp:lastModifiedBy>
  <cp:revision>20</cp:revision>
  <dcterms:created xsi:type="dcterms:W3CDTF">2021-08-27T05:25:00Z</dcterms:created>
  <dcterms:modified xsi:type="dcterms:W3CDTF">2021-08-28T05:49:00Z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0x010100FAFD54A5D6473B468DE06B48FEFEE6D9008028847DD20E90439E9E8AD8FA8D42B5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